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5BA499A1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>ՉԱՓԱԲԱԺԻՆ</w:t>
      </w:r>
      <w:r w:rsidR="00C24147">
        <w:rPr>
          <w:rFonts w:ascii="GHEA Grapalat" w:hAnsi="GHEA Grapalat"/>
          <w:b/>
          <w:lang w:val="hy-AM"/>
        </w:rPr>
        <w:t xml:space="preserve"> 2</w:t>
      </w:r>
      <w:r w:rsidR="001C32F7" w:rsidRPr="00122A09">
        <w:rPr>
          <w:rFonts w:ascii="GHEA Grapalat" w:hAnsi="GHEA Grapalat"/>
          <w:b/>
          <w:lang w:val="hy-AM"/>
        </w:rPr>
        <w:t>1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98156B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257661AF" w:rsidR="006F5DE8" w:rsidRPr="00122A09" w:rsidRDefault="001C32F7" w:rsidP="00A327BA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A327BA">
              <w:rPr>
                <w:rFonts w:ascii="GHEA Grapalat" w:hAnsi="GHEA Grapalat"/>
                <w:sz w:val="22"/>
                <w:lang w:val="hy-AM"/>
              </w:rPr>
              <w:t>Կանաչուտ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բնակավայրի 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A327BA">
              <w:rPr>
                <w:rFonts w:ascii="GHEA Grapalat" w:hAnsi="GHEA Grapalat"/>
                <w:sz w:val="22"/>
                <w:lang w:val="hy-AM"/>
              </w:rPr>
              <w:t>Մաշտոց</w:t>
            </w:r>
            <w:r w:rsidR="004D76E8" w:rsidRPr="004D76E8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D64920">
              <w:rPr>
                <w:rFonts w:ascii="GHEA Grapalat" w:hAnsi="GHEA Grapalat"/>
                <w:sz w:val="22"/>
                <w:lang w:val="hy-AM"/>
              </w:rPr>
              <w:t>փողոց</w:t>
            </w:r>
            <w:r w:rsidR="008A7143">
              <w:rPr>
                <w:rFonts w:ascii="GHEA Grapalat" w:hAnsi="GHEA Grapalat"/>
                <w:sz w:val="22"/>
                <w:lang w:val="hy-AM"/>
              </w:rPr>
              <w:t>ի</w:t>
            </w:r>
            <w:r w:rsidR="00D64920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98156B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98156B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7A4A763" w14:textId="69D6F6F1" w:rsidR="006F5DE8" w:rsidRPr="00122A09" w:rsidRDefault="00C509F6" w:rsidP="008A7143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</w:t>
                  </w:r>
                  <w:r w:rsidR="00A327BA" w:rsidRPr="00A327BA">
                    <w:rPr>
                      <w:rFonts w:ascii="GHEA Grapalat" w:hAnsi="GHEA Grapalat"/>
                      <w:sz w:val="22"/>
                      <w:lang w:val="hy-AM"/>
                    </w:rPr>
                    <w:t xml:space="preserve">Կանաչուտ բնակավայրի  Մաշտոց փողոցի </w:t>
                  </w:r>
                  <w:r w:rsidR="00DD32E7" w:rsidRPr="00DD32E7">
                    <w:rPr>
                      <w:rFonts w:ascii="GHEA Grapalat" w:hAnsi="GHEA Grapalat"/>
                      <w:sz w:val="22"/>
                      <w:lang w:val="hy-AM"/>
                    </w:rPr>
                    <w:t>բարեկարգման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, ասֆալտապատման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98156B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</w:t>
                  </w:r>
                  <w:proofErr w:type="spellEnd"/>
                  <w:r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բյուջե</w:t>
                  </w:r>
                  <w:proofErr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համայնքապետարան</w:t>
                  </w:r>
                  <w:proofErr w:type="spellEnd"/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8156B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98156B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8156B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8156B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98156B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1A38B22D" w:rsidR="009C3ADE" w:rsidRDefault="00A327BA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327B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Կանաչուտ </w:t>
                        </w:r>
                        <w:r w:rsid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A327B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Մաշտոց </w:t>
                        </w:r>
                        <w:r w:rsid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 w:rsidR="003D200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5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6</w:t>
                        </w:r>
                        <w:r w:rsid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03CFAC65" w14:textId="69519CF1" w:rsidR="00A670B8" w:rsidRPr="00122A09" w:rsidRDefault="00A26C31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 w:rsidR="00A327B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="003D200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5</w:t>
                        </w:r>
                        <w:r w:rsidR="00A327B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6</w:t>
                        </w:r>
                        <w:r w:rsid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8156B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98156B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8156B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98156B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24D60588" w:rsidR="002B18F2" w:rsidRPr="00D85BFA" w:rsidRDefault="00561590" w:rsidP="00561590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6159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տարածաշրջանի քարտեզ՝ նշելով այն հատվածը, որտեղ իրականացվելու են շինարարական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122A09" w:rsidRPr="0098156B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8156B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12933643" w14:textId="685DAD2B" w:rsidR="00FB5D7F" w:rsidRPr="00122A09" w:rsidRDefault="00FB5D7F" w:rsidP="00FB5D7F">
      <w:pPr>
        <w:ind w:left="-567"/>
        <w:rPr>
          <w:rFonts w:ascii="GHEA Grapalat" w:hAnsi="GHEA Grapalat"/>
          <w:lang w:val="hy-AM"/>
        </w:rPr>
      </w:pPr>
    </w:p>
    <w:p w14:paraId="3D8058C0" w14:textId="77777777" w:rsidR="008752D7" w:rsidRPr="003D2007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3D2007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69FE84" w14:textId="77777777" w:rsidR="0047241F" w:rsidRDefault="0047241F">
      <w:r>
        <w:separator/>
      </w:r>
    </w:p>
  </w:endnote>
  <w:endnote w:type="continuationSeparator" w:id="0">
    <w:p w14:paraId="7E87D57A" w14:textId="77777777" w:rsidR="0047241F" w:rsidRDefault="00472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panose1 w:val="00000000000000000000"/>
    <w:charset w:val="00"/>
    <w:family w:val="swiss"/>
    <w:pitch w:val="variable"/>
    <w:sig w:usb0="00000287" w:usb1="00000000" w:usb2="00000000" w:usb3="00000000" w:csb0="0000001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971A0F" w14:textId="77777777" w:rsidR="0047241F" w:rsidRDefault="0047241F">
      <w:r>
        <w:separator/>
      </w:r>
    </w:p>
  </w:footnote>
  <w:footnote w:type="continuationSeparator" w:id="0">
    <w:p w14:paraId="6D0DBD74" w14:textId="77777777" w:rsidR="0047241F" w:rsidRDefault="004724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6F8B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03E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007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41F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6E8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590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2E48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57E98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D5C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EDE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156B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6A85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6C31"/>
    <w:rsid w:val="00A27FAF"/>
    <w:rsid w:val="00A3062D"/>
    <w:rsid w:val="00A30B3F"/>
    <w:rsid w:val="00A3101A"/>
    <w:rsid w:val="00A315F1"/>
    <w:rsid w:val="00A31A12"/>
    <w:rsid w:val="00A31F51"/>
    <w:rsid w:val="00A327BA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E27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147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6A4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2E7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66B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3EB5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A10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9562F028-AD32-420A-87EB-2E3B46BDA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FE5A3-05C5-4C86-9286-6E6ACB505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1445</Words>
  <Characters>8237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9663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7</cp:revision>
  <cp:lastPrinted>2025-08-11T05:18:00Z</cp:lastPrinted>
  <dcterms:created xsi:type="dcterms:W3CDTF">2025-12-25T17:18:00Z</dcterms:created>
  <dcterms:modified xsi:type="dcterms:W3CDTF">2025-12-29T12:11:00Z</dcterms:modified>
</cp:coreProperties>
</file>